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B3D3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D34" w:rsidRPr="00661280" w:rsidRDefault="00104A74">
            <w:pPr>
              <w:ind w:firstLine="300"/>
              <w:jc w:val="right"/>
              <w:divId w:val="1042754665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661280">
              <w:rPr>
                <w:color w:val="000000"/>
                <w:lang w:val="ru-RU"/>
              </w:rPr>
              <w:t>19</w:t>
            </w:r>
          </w:p>
          <w:p w:rsidR="008B3D34" w:rsidRDefault="008B3D34">
            <w:pPr>
              <w:spacing w:line="1" w:lineRule="auto"/>
            </w:pPr>
          </w:p>
        </w:tc>
      </w:tr>
    </w:tbl>
    <w:p w:rsidR="008B3D34" w:rsidRDefault="00104A74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B3D3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D34" w:rsidRDefault="008B3D34">
            <w:pPr>
              <w:ind w:firstLine="300"/>
              <w:jc w:val="right"/>
              <w:divId w:val="1446003420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8B3D34" w:rsidRDefault="008B3D34">
            <w:pPr>
              <w:spacing w:line="1" w:lineRule="auto"/>
            </w:pPr>
          </w:p>
        </w:tc>
      </w:tr>
    </w:tbl>
    <w:p w:rsidR="008B3D34" w:rsidRDefault="008B3D3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B3D3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D34" w:rsidRDefault="008B3D34">
            <w:pPr>
              <w:ind w:firstLine="300"/>
              <w:jc w:val="right"/>
              <w:divId w:val="2045401486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8B3D34" w:rsidRDefault="008B3D34">
            <w:pPr>
              <w:spacing w:line="1" w:lineRule="auto"/>
            </w:pPr>
          </w:p>
        </w:tc>
      </w:tr>
    </w:tbl>
    <w:p w:rsidR="008B3D34" w:rsidRDefault="008B3D3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B3D3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D34" w:rsidRDefault="008B3D34">
            <w:pPr>
              <w:ind w:firstLine="300"/>
              <w:jc w:val="right"/>
              <w:divId w:val="1203401641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8B3D34" w:rsidRDefault="008B3D34">
            <w:pPr>
              <w:spacing w:line="1" w:lineRule="auto"/>
            </w:pPr>
          </w:p>
        </w:tc>
      </w:tr>
    </w:tbl>
    <w:p w:rsidR="008B3D34" w:rsidRDefault="008B3D3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B3D34" w:rsidRPr="0066128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D34" w:rsidRPr="00104A74" w:rsidRDefault="008B3D34">
            <w:pPr>
              <w:ind w:firstLine="300"/>
              <w:jc w:val="right"/>
              <w:divId w:val="1253202540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104A74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8B3D34" w:rsidRPr="00104A74" w:rsidRDefault="008B3D34">
            <w:pPr>
              <w:spacing w:line="1" w:lineRule="auto"/>
              <w:rPr>
                <w:lang w:val="ru-RU"/>
              </w:rPr>
            </w:pPr>
          </w:p>
        </w:tc>
      </w:tr>
    </w:tbl>
    <w:p w:rsidR="008B3D34" w:rsidRDefault="008B3D3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B3D3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D34" w:rsidRDefault="008B3D34">
            <w:pPr>
              <w:ind w:firstLine="300"/>
              <w:jc w:val="right"/>
              <w:divId w:val="18285313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34</w:t>
            </w:r>
          </w:p>
          <w:p w:rsidR="008B3D34" w:rsidRDefault="008B3D34">
            <w:pPr>
              <w:spacing w:line="1" w:lineRule="auto"/>
            </w:pPr>
          </w:p>
        </w:tc>
      </w:tr>
    </w:tbl>
    <w:p w:rsidR="008B3D34" w:rsidRDefault="00104A74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B3D34" w:rsidRPr="00647CBF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D34" w:rsidRPr="00104A74" w:rsidRDefault="008B3D34">
            <w:pPr>
              <w:ind w:firstLine="300"/>
              <w:jc w:val="center"/>
              <w:divId w:val="1888830126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104A74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104A74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104A74">
              <w:rPr>
                <w:b/>
                <w:bCs/>
                <w:color w:val="000000"/>
                <w:lang w:val="ru-RU"/>
              </w:rPr>
              <w:t xml:space="preserve"> 2026 ГОДОВ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</w:r>
          </w:p>
          <w:p w:rsidR="008B3D34" w:rsidRPr="00104A74" w:rsidRDefault="008B3D34">
            <w:pPr>
              <w:spacing w:line="1" w:lineRule="auto"/>
              <w:rPr>
                <w:lang w:val="ru-RU"/>
              </w:rPr>
            </w:pPr>
          </w:p>
        </w:tc>
      </w:tr>
    </w:tbl>
    <w:p w:rsidR="008B3D34" w:rsidRDefault="00104A74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B3D34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3D34" w:rsidRDefault="00104A74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3D34" w:rsidRDefault="00104A74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8B3D34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3D34" w:rsidRDefault="008B3D3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B3D3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D34" w:rsidRDefault="008B3D34">
                  <w:pPr>
                    <w:jc w:val="center"/>
                    <w:divId w:val="137916123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B3D34" w:rsidRDefault="008B3D34">
                  <w:pPr>
                    <w:spacing w:line="1" w:lineRule="auto"/>
                  </w:pPr>
                </w:p>
              </w:tc>
            </w:tr>
          </w:tbl>
          <w:p w:rsidR="008B3D34" w:rsidRDefault="008B3D3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3D34" w:rsidRDefault="008B3D3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B3D3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D34" w:rsidRDefault="008B3D34">
                  <w:pPr>
                    <w:jc w:val="center"/>
                    <w:divId w:val="143478851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B3D34" w:rsidRDefault="008B3D34">
                  <w:pPr>
                    <w:spacing w:line="1" w:lineRule="auto"/>
                  </w:pPr>
                </w:p>
              </w:tc>
            </w:tr>
          </w:tbl>
          <w:p w:rsidR="008B3D34" w:rsidRDefault="008B3D3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3D34" w:rsidRDefault="008B3D3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B3D3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D34" w:rsidRDefault="008B3D34">
                  <w:pPr>
                    <w:jc w:val="center"/>
                    <w:divId w:val="181607102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B3D34" w:rsidRDefault="008B3D34">
                  <w:pPr>
                    <w:spacing w:line="1" w:lineRule="auto"/>
                  </w:pPr>
                </w:p>
              </w:tc>
            </w:tr>
          </w:tbl>
          <w:p w:rsidR="008B3D34" w:rsidRDefault="008B3D34">
            <w:pPr>
              <w:spacing w:line="1" w:lineRule="auto"/>
            </w:pPr>
          </w:p>
        </w:tc>
      </w:tr>
      <w:bookmarkStart w:id="7" w:name="_Toc2"/>
      <w:bookmarkEnd w:id="7"/>
      <w:tr w:rsidR="008B3D3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B3D34" w:rsidRDefault="00931081">
            <w:pPr>
              <w:rPr>
                <w:vanish/>
              </w:rPr>
            </w:pPr>
            <w:r>
              <w:fldChar w:fldCharType="begin"/>
            </w:r>
            <w:r w:rsidR="00104A74">
              <w:instrText>TC "2" \f C \l "1"</w:instrText>
            </w:r>
            <w:r>
              <w:fldChar w:fldCharType="end"/>
            </w:r>
          </w:p>
          <w:p w:rsidR="008B3D34" w:rsidRDefault="00104A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D34" w:rsidRDefault="008B3D3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B3D34" w:rsidRDefault="008B3D3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B3D34" w:rsidRDefault="008B3D34">
            <w:pPr>
              <w:spacing w:line="1" w:lineRule="auto"/>
              <w:jc w:val="right"/>
            </w:pPr>
          </w:p>
        </w:tc>
      </w:tr>
      <w:bookmarkStart w:id="8" w:name="_TocКрасносельский_муниципальный_район"/>
      <w:bookmarkEnd w:id="8"/>
      <w:tr w:rsidR="008B3D3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B3D34" w:rsidRDefault="00931081">
            <w:pPr>
              <w:rPr>
                <w:vanish/>
              </w:rPr>
            </w:pPr>
            <w:r>
              <w:fldChar w:fldCharType="begin"/>
            </w:r>
            <w:r w:rsidR="00104A74">
              <w:instrText>TC "Красносельский муниципальный район" \f C \l "2"</w:instrText>
            </w:r>
            <w:r>
              <w:fldChar w:fldCharType="end"/>
            </w:r>
          </w:p>
          <w:p w:rsidR="008B3D34" w:rsidRDefault="00104A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B3D34" w:rsidRDefault="00104A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B3D34" w:rsidRDefault="008B3D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B3D34" w:rsidRDefault="008B3D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Судиславский_муниципальный_район"/>
      <w:bookmarkEnd w:id="9"/>
      <w:tr w:rsidR="008B3D3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B3D34" w:rsidRDefault="00931081">
            <w:pPr>
              <w:rPr>
                <w:vanish/>
              </w:rPr>
            </w:pPr>
            <w:r>
              <w:fldChar w:fldCharType="begin"/>
            </w:r>
            <w:r w:rsidR="00104A74">
              <w:instrText>TC "Судиславский муниципальный район" \f C \l "2"</w:instrText>
            </w:r>
            <w:r>
              <w:fldChar w:fldCharType="end"/>
            </w:r>
          </w:p>
          <w:p w:rsidR="008B3D34" w:rsidRDefault="00104A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B3D34" w:rsidRDefault="00104A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9 290,000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B3D34" w:rsidRDefault="008B3D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B3D34" w:rsidRDefault="008B3D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B3D3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B3D34" w:rsidRDefault="00104A7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D34" w:rsidRDefault="00104A7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11 190,000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B3D34" w:rsidRDefault="008B3D3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B3D34" w:rsidRDefault="008B3D3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981273" w:rsidRDefault="00981273"/>
    <w:sectPr w:rsidR="00981273" w:rsidSect="00647CBF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5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D34" w:rsidRDefault="008B3D34" w:rsidP="008B3D34">
      <w:r>
        <w:separator/>
      </w:r>
    </w:p>
  </w:endnote>
  <w:endnote w:type="continuationSeparator" w:id="1">
    <w:p w:rsidR="008B3D34" w:rsidRDefault="008B3D34" w:rsidP="008B3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D34">
      <w:trPr>
        <w:trHeight w:val="566"/>
      </w:trPr>
      <w:tc>
        <w:tcPr>
          <w:tcW w:w="10421" w:type="dxa"/>
        </w:tcPr>
        <w:p w:rsidR="008B3D34" w:rsidRDefault="00931081">
          <w:pPr>
            <w:jc w:val="right"/>
            <w:rPr>
              <w:color w:val="000000"/>
            </w:rPr>
          </w:pPr>
          <w:r>
            <w:fldChar w:fldCharType="begin"/>
          </w:r>
          <w:r w:rsidR="00104A74">
            <w:rPr>
              <w:color w:val="000000"/>
            </w:rPr>
            <w:instrText>PAGE</w:instrText>
          </w:r>
          <w:r>
            <w:fldChar w:fldCharType="separate"/>
          </w:r>
          <w:r w:rsidR="00647CBF">
            <w:rPr>
              <w:noProof/>
              <w:color w:val="000000"/>
            </w:rPr>
            <w:t>558</w:t>
          </w:r>
          <w:r>
            <w:fldChar w:fldCharType="end"/>
          </w:r>
        </w:p>
        <w:p w:rsidR="008B3D34" w:rsidRDefault="008B3D3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D34" w:rsidRDefault="008B3D34" w:rsidP="008B3D34">
      <w:r>
        <w:separator/>
      </w:r>
    </w:p>
  </w:footnote>
  <w:footnote w:type="continuationSeparator" w:id="1">
    <w:p w:rsidR="008B3D34" w:rsidRDefault="008B3D34" w:rsidP="008B3D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D34">
      <w:tc>
        <w:tcPr>
          <w:tcW w:w="10421" w:type="dxa"/>
        </w:tcPr>
        <w:p w:rsidR="008B3D34" w:rsidRDefault="008B3D3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3D34"/>
    <w:rsid w:val="00104A74"/>
    <w:rsid w:val="00647CBF"/>
    <w:rsid w:val="00661280"/>
    <w:rsid w:val="008B3D34"/>
    <w:rsid w:val="00931081"/>
    <w:rsid w:val="00981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B3D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trofimenko</dc:creator>
  <cp:lastModifiedBy>Горшкова Татьяна Борисовна</cp:lastModifiedBy>
  <cp:revision>4</cp:revision>
  <dcterms:created xsi:type="dcterms:W3CDTF">2024-11-07T14:44:00Z</dcterms:created>
  <dcterms:modified xsi:type="dcterms:W3CDTF">2024-11-11T07:27:00Z</dcterms:modified>
</cp:coreProperties>
</file>